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CB25C6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November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</w:t>
      </w:r>
      <w:r w:rsidR="000F0E35">
        <w:rPr>
          <w:b/>
          <w:bCs/>
          <w:sz w:val="22"/>
          <w:szCs w:val="22"/>
          <w:u w:val="single"/>
        </w:rPr>
        <w:t>9</w:t>
      </w:r>
      <w:r w:rsidR="00B5381F">
        <w:rPr>
          <w:b/>
          <w:bCs/>
          <w:sz w:val="22"/>
          <w:szCs w:val="22"/>
          <w:u w:val="single"/>
        </w:rPr>
        <w:t>, 202</w:t>
      </w:r>
      <w:r w:rsidR="00603CC3">
        <w:rPr>
          <w:b/>
          <w:bCs/>
          <w:sz w:val="22"/>
          <w:szCs w:val="22"/>
          <w:u w:val="single"/>
        </w:rPr>
        <w:t>3</w:t>
      </w:r>
    </w:p>
    <w:p w:rsidR="005B2E67" w:rsidRPr="005B2E67" w:rsidRDefault="000F0E35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B25C6">
        <w:rPr>
          <w:b/>
          <w:bCs/>
          <w:sz w:val="22"/>
          <w:szCs w:val="22"/>
          <w:u w:val="single"/>
        </w:rPr>
        <w:t>November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5925A0">
        <w:rPr>
          <w:b/>
          <w:bCs/>
          <w:sz w:val="22"/>
          <w:szCs w:val="22"/>
          <w:u w:val="single"/>
        </w:rPr>
        <w:t>08</w:t>
      </w:r>
      <w:r w:rsidR="00603CC3">
        <w:rPr>
          <w:b/>
          <w:bCs/>
          <w:sz w:val="22"/>
          <w:szCs w:val="22"/>
          <w:u w:val="single"/>
        </w:rPr>
        <w:t>, 2023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5925A0">
        <w:rPr>
          <w:b/>
          <w:bCs/>
          <w:sz w:val="22"/>
          <w:szCs w:val="22"/>
        </w:rPr>
        <w:t>10</w:t>
      </w:r>
      <w:r w:rsidR="00BE2C06">
        <w:rPr>
          <w:b/>
          <w:bCs/>
          <w:sz w:val="22"/>
          <w:szCs w:val="22"/>
        </w:rPr>
        <w:t>:</w:t>
      </w:r>
      <w:r w:rsidR="005925A0">
        <w:rPr>
          <w:b/>
          <w:bCs/>
          <w:sz w:val="22"/>
          <w:szCs w:val="22"/>
        </w:rPr>
        <w:t>3</w:t>
      </w:r>
      <w:r w:rsidR="004E1CE5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5925A0">
        <w:rPr>
          <w:b/>
          <w:bCs/>
          <w:sz w:val="22"/>
          <w:szCs w:val="22"/>
        </w:rPr>
        <w:t>a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>By Authorisation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899"/>
        <w:gridCol w:w="1990"/>
        <w:gridCol w:w="1617"/>
        <w:gridCol w:w="4140"/>
      </w:tblGrid>
      <w:tr w:rsidR="00F877B1" w:rsidRPr="007B72B9" w:rsidTr="00696EB9">
        <w:trPr>
          <w:trHeight w:val="1210"/>
        </w:trPr>
        <w:tc>
          <w:tcPr>
            <w:tcW w:w="614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1899" w:type="dxa"/>
          </w:tcPr>
          <w:p w:rsidR="00F877B1" w:rsidRPr="00EA2E89" w:rsidRDefault="001C30B5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 </w:t>
            </w:r>
          </w:p>
        </w:tc>
        <w:tc>
          <w:tcPr>
            <w:tcW w:w="1990" w:type="dxa"/>
          </w:tcPr>
          <w:p w:rsidR="00F877B1" w:rsidRPr="00EA2E89" w:rsidRDefault="001C30B5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  <w:p w:rsidR="00F877B1" w:rsidRPr="00EA2E89" w:rsidRDefault="00F877B1" w:rsidP="00B1532A">
            <w:pPr>
              <w:pStyle w:val="BodyText"/>
              <w:spacing w:line="240" w:lineRule="auto"/>
              <w:rPr>
                <w:bCs/>
              </w:rPr>
            </w:pPr>
          </w:p>
          <w:p w:rsidR="00F877B1" w:rsidRPr="00EA2E89" w:rsidRDefault="00F877B1" w:rsidP="00B1532A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617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4140" w:type="dxa"/>
          </w:tcPr>
          <w:p w:rsidR="00F877B1" w:rsidRPr="00EA2E89" w:rsidRDefault="00F877B1" w:rsidP="00B1532A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F877B1" w:rsidRPr="00EA2E89" w:rsidRDefault="00F877B1" w:rsidP="00B1532A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CB25C6" w:rsidRPr="007B72B9" w:rsidTr="00696EB9">
        <w:trPr>
          <w:trHeight w:val="813"/>
        </w:trPr>
        <w:tc>
          <w:tcPr>
            <w:tcW w:w="614" w:type="dxa"/>
          </w:tcPr>
          <w:p w:rsidR="00CB25C6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CB25C6" w:rsidRPr="00EA2E89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99" w:type="dxa"/>
          </w:tcPr>
          <w:p w:rsidR="005925A0" w:rsidRDefault="005925A0" w:rsidP="008B33A3"/>
          <w:p w:rsidR="00CB25C6" w:rsidRDefault="005925A0" w:rsidP="008B33A3">
            <w:r>
              <w:t>3220571</w:t>
            </w:r>
          </w:p>
        </w:tc>
        <w:tc>
          <w:tcPr>
            <w:tcW w:w="1990" w:type="dxa"/>
          </w:tcPr>
          <w:p w:rsidR="005925A0" w:rsidRDefault="005925A0" w:rsidP="008B33A3">
            <w:pPr>
              <w:pStyle w:val="BodyText"/>
              <w:spacing w:line="240" w:lineRule="auto"/>
            </w:pPr>
          </w:p>
          <w:p w:rsidR="00CB25C6" w:rsidRDefault="005925A0" w:rsidP="008B33A3">
            <w:pPr>
              <w:pStyle w:val="BodyText"/>
              <w:spacing w:line="240" w:lineRule="auto"/>
            </w:pPr>
            <w:r>
              <w:t>3221959</w:t>
            </w:r>
          </w:p>
        </w:tc>
        <w:tc>
          <w:tcPr>
            <w:tcW w:w="1617" w:type="dxa"/>
          </w:tcPr>
          <w:p w:rsidR="005925A0" w:rsidRDefault="005925A0" w:rsidP="008B33A3"/>
          <w:p w:rsidR="00CB25C6" w:rsidRDefault="00CB25C6" w:rsidP="008B33A3">
            <w:r>
              <w:t>Kidney</w:t>
            </w:r>
          </w:p>
        </w:tc>
        <w:tc>
          <w:tcPr>
            <w:tcW w:w="4140" w:type="dxa"/>
          </w:tcPr>
          <w:p w:rsidR="005925A0" w:rsidRDefault="005925A0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5925A0" w:rsidRDefault="005925A0" w:rsidP="008B33A3">
            <w:pPr>
              <w:pStyle w:val="BodyText"/>
              <w:spacing w:line="240" w:lineRule="auto"/>
              <w:rPr>
                <w:b/>
              </w:rPr>
            </w:pPr>
          </w:p>
          <w:p w:rsidR="005925A0" w:rsidRDefault="005925A0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F0515" w:rsidRDefault="00AF0515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A002D" w:rsidRDefault="00AA002D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7069B8" w:rsidRDefault="007069B8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7069B8" w:rsidRDefault="007069B8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A002D" w:rsidRDefault="00AA002D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r w:rsidR="004204B9">
        <w:rPr>
          <w:b/>
          <w:i/>
          <w:iCs/>
          <w:sz w:val="22"/>
          <w:szCs w:val="22"/>
        </w:rPr>
        <w:t>Authorisation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/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53E3C"/>
    <w:rsid w:val="00055030"/>
    <w:rsid w:val="000641EB"/>
    <w:rsid w:val="000728B3"/>
    <w:rsid w:val="00080761"/>
    <w:rsid w:val="00090CA2"/>
    <w:rsid w:val="000926FA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7E1"/>
    <w:rsid w:val="00260332"/>
    <w:rsid w:val="00260564"/>
    <w:rsid w:val="00263757"/>
    <w:rsid w:val="00280676"/>
    <w:rsid w:val="00281038"/>
    <w:rsid w:val="002812FA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303E0"/>
    <w:rsid w:val="00331235"/>
    <w:rsid w:val="003317FC"/>
    <w:rsid w:val="00337ED9"/>
    <w:rsid w:val="003556D8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73142"/>
    <w:rsid w:val="004738C4"/>
    <w:rsid w:val="004A32A8"/>
    <w:rsid w:val="004A3A26"/>
    <w:rsid w:val="004B0AD7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E06A1"/>
    <w:rsid w:val="004E1CE5"/>
    <w:rsid w:val="004E3F64"/>
    <w:rsid w:val="004E6491"/>
    <w:rsid w:val="0051010A"/>
    <w:rsid w:val="00510EF8"/>
    <w:rsid w:val="00520CC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EB9"/>
    <w:rsid w:val="006A146B"/>
    <w:rsid w:val="006B2885"/>
    <w:rsid w:val="006C03B6"/>
    <w:rsid w:val="006D7A7D"/>
    <w:rsid w:val="006E332D"/>
    <w:rsid w:val="006F05E7"/>
    <w:rsid w:val="00700AAF"/>
    <w:rsid w:val="00704284"/>
    <w:rsid w:val="007069B8"/>
    <w:rsid w:val="00717BFD"/>
    <w:rsid w:val="00723AD9"/>
    <w:rsid w:val="007337D5"/>
    <w:rsid w:val="00741251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B0A78"/>
    <w:rsid w:val="007B72B9"/>
    <w:rsid w:val="007C5EFE"/>
    <w:rsid w:val="007C6189"/>
    <w:rsid w:val="007D0E91"/>
    <w:rsid w:val="007E0278"/>
    <w:rsid w:val="007E39FD"/>
    <w:rsid w:val="008045B6"/>
    <w:rsid w:val="0080629C"/>
    <w:rsid w:val="0080766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841"/>
    <w:rsid w:val="008C006A"/>
    <w:rsid w:val="008C2245"/>
    <w:rsid w:val="008C3809"/>
    <w:rsid w:val="008D32F0"/>
    <w:rsid w:val="008D3509"/>
    <w:rsid w:val="008D4AFB"/>
    <w:rsid w:val="008E0532"/>
    <w:rsid w:val="008E21F4"/>
    <w:rsid w:val="008E408B"/>
    <w:rsid w:val="008F7C0B"/>
    <w:rsid w:val="009024FB"/>
    <w:rsid w:val="009073B3"/>
    <w:rsid w:val="00922765"/>
    <w:rsid w:val="00930876"/>
    <w:rsid w:val="00932708"/>
    <w:rsid w:val="00932C39"/>
    <w:rsid w:val="009340AB"/>
    <w:rsid w:val="0093683F"/>
    <w:rsid w:val="00941C62"/>
    <w:rsid w:val="00950E24"/>
    <w:rsid w:val="00970EE6"/>
    <w:rsid w:val="009710DB"/>
    <w:rsid w:val="00975BFE"/>
    <w:rsid w:val="0097733B"/>
    <w:rsid w:val="00980803"/>
    <w:rsid w:val="0098083B"/>
    <w:rsid w:val="009921E1"/>
    <w:rsid w:val="009A4698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78D3"/>
    <w:rsid w:val="00BE2C06"/>
    <w:rsid w:val="00BE2D2F"/>
    <w:rsid w:val="00BF4CC3"/>
    <w:rsid w:val="00BF793E"/>
    <w:rsid w:val="00C0015D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59FD"/>
    <w:rsid w:val="00C5683F"/>
    <w:rsid w:val="00C5767E"/>
    <w:rsid w:val="00C57C48"/>
    <w:rsid w:val="00C70EC0"/>
    <w:rsid w:val="00C719D0"/>
    <w:rsid w:val="00C80EF2"/>
    <w:rsid w:val="00C907C2"/>
    <w:rsid w:val="00C90A48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84F8A"/>
    <w:rsid w:val="00D935BA"/>
    <w:rsid w:val="00DA3B0E"/>
    <w:rsid w:val="00DA6CDF"/>
    <w:rsid w:val="00DA7B22"/>
    <w:rsid w:val="00DB7B91"/>
    <w:rsid w:val="00DD3C45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D30E9"/>
    <w:rsid w:val="00EE13A7"/>
    <w:rsid w:val="00EE2A24"/>
    <w:rsid w:val="00EE3CC9"/>
    <w:rsid w:val="00F059A4"/>
    <w:rsid w:val="00F103E6"/>
    <w:rsid w:val="00F12EE6"/>
    <w:rsid w:val="00F338B1"/>
    <w:rsid w:val="00F364E1"/>
    <w:rsid w:val="00F47471"/>
    <w:rsid w:val="00F514B3"/>
    <w:rsid w:val="00F52C06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116</cp:revision>
  <cp:lastPrinted>2016-01-12T07:44:00Z</cp:lastPrinted>
  <dcterms:created xsi:type="dcterms:W3CDTF">2018-08-07T07:16:00Z</dcterms:created>
  <dcterms:modified xsi:type="dcterms:W3CDTF">2023-11-09T03:43:00Z</dcterms:modified>
</cp:coreProperties>
</file>